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34" w:rsidRPr="00481ED0" w:rsidRDefault="00481ED0" w:rsidP="00481E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81ED0">
        <w:rPr>
          <w:rFonts w:ascii="Times New Roman" w:hAnsi="Times New Roman" w:cs="Times New Roman"/>
          <w:b/>
          <w:sz w:val="36"/>
          <w:szCs w:val="36"/>
        </w:rPr>
        <w:t>Список врачей медицинского учреждения, участвующих в предоставлении платных медицинских услуг</w:t>
      </w:r>
    </w:p>
    <w:tbl>
      <w:tblPr>
        <w:tblStyle w:val="a3"/>
        <w:tblW w:w="6804" w:type="dxa"/>
        <w:tblLook w:val="04A0" w:firstRow="1" w:lastRow="0" w:firstColumn="1" w:lastColumn="0" w:noHBand="0" w:noVBand="1"/>
      </w:tblPr>
      <w:tblGrid>
        <w:gridCol w:w="1584"/>
        <w:gridCol w:w="1672"/>
        <w:gridCol w:w="1615"/>
        <w:gridCol w:w="2176"/>
        <w:gridCol w:w="2298"/>
      </w:tblGrid>
      <w:tr w:rsidR="008A5D28" w:rsidRPr="005C1582" w:rsidTr="005C1582">
        <w:tc>
          <w:tcPr>
            <w:tcW w:w="957" w:type="pct"/>
          </w:tcPr>
          <w:p w:rsidR="00481ED0" w:rsidRPr="005C1582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010" w:type="pct"/>
          </w:tcPr>
          <w:p w:rsidR="00481ED0" w:rsidRPr="005C1582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976" w:type="pct"/>
          </w:tcPr>
          <w:p w:rsidR="00481ED0" w:rsidRPr="005C1582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316" w:type="pct"/>
          </w:tcPr>
          <w:p w:rsidR="00481ED0" w:rsidRPr="005C1582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741" w:type="pct"/>
          </w:tcPr>
          <w:p w:rsidR="00481ED0" w:rsidRPr="005C1582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</w:tr>
      <w:tr w:rsidR="008A5D28" w:rsidRPr="005C1582" w:rsidTr="005C1582">
        <w:tc>
          <w:tcPr>
            <w:tcW w:w="957" w:type="pct"/>
          </w:tcPr>
          <w:p w:rsidR="00481ED0" w:rsidRPr="005C1582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Лисовская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Татьяна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010" w:type="pct"/>
          </w:tcPr>
          <w:p w:rsidR="00481ED0" w:rsidRPr="005C1582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17.06.1996 Омский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медицинский институт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5D28" w:rsidRPr="005C15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8A5D28" w:rsidRPr="005C15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6" w:type="pct"/>
          </w:tcPr>
          <w:p w:rsidR="00123CCD" w:rsidRPr="005C1582" w:rsidRDefault="00481ED0" w:rsidP="0048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123CCD"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ED0" w:rsidRPr="005C1582" w:rsidRDefault="00123CCD" w:rsidP="0048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27.06.2022 год, </w:t>
            </w:r>
          </w:p>
          <w:p w:rsidR="00123CCD" w:rsidRPr="005C1582" w:rsidRDefault="00123CCD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«Инфекционные болезни»</w:t>
            </w:r>
          </w:p>
        </w:tc>
        <w:tc>
          <w:tcPr>
            <w:tcW w:w="1316" w:type="pct"/>
          </w:tcPr>
          <w:p w:rsidR="00123CCD" w:rsidRPr="005C1582" w:rsidRDefault="00123CCD" w:rsidP="0048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г.-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«Организация здравоохранения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общественное здоровье»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АНО ДПО «СИНМО»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г.-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81ED0" w:rsidRPr="005C1582" w:rsidRDefault="00123CCD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АНО ДПО «СИНМО»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г.-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25.04.2020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«Инфекционные болезни»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ОГМА</w:t>
            </w:r>
          </w:p>
        </w:tc>
        <w:tc>
          <w:tcPr>
            <w:tcW w:w="741" w:type="pct"/>
          </w:tcPr>
          <w:p w:rsidR="00481ED0" w:rsidRPr="005C1582" w:rsidRDefault="00123CCD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СНМ02019-33/20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0.12.20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0.12.202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«Организация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здравоохранения и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общественное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здоровье»,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3EF9" w:rsidRPr="005C1582">
              <w:rPr>
                <w:rFonts w:ascii="Times New Roman" w:hAnsi="Times New Roman" w:cs="Times New Roman"/>
                <w:sz w:val="20"/>
                <w:szCs w:val="20"/>
              </w:rPr>
              <w:t>СНМ02105-83/20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B3EF9" w:rsidRPr="005C15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3EF9" w:rsidRPr="005C1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1B3EF9" w:rsidRPr="005C15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3EF9" w:rsidRPr="005C15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3EF9" w:rsidRPr="005C15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 w:rsidR="001B3EF9" w:rsidRPr="005C15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spellStart"/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3EF9" w:rsidRPr="005C1582">
              <w:rPr>
                <w:rFonts w:ascii="Times New Roman" w:hAnsi="Times New Roman" w:cs="Times New Roman"/>
                <w:sz w:val="20"/>
                <w:szCs w:val="20"/>
              </w:rPr>
              <w:t>73549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B3EF9"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25.04.2020г. 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3EF9" w:rsidRPr="005C1582">
              <w:rPr>
                <w:rFonts w:ascii="Times New Roman" w:hAnsi="Times New Roman" w:cs="Times New Roman"/>
                <w:sz w:val="20"/>
                <w:szCs w:val="20"/>
              </w:rPr>
              <w:t>25.04.2025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81ED0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«Инфекционные болезни»</w:t>
            </w:r>
          </w:p>
        </w:tc>
      </w:tr>
      <w:tr w:rsidR="008A5D28" w:rsidRPr="005C1582" w:rsidTr="005C1582">
        <w:trPr>
          <w:trHeight w:val="1207"/>
        </w:trPr>
        <w:tc>
          <w:tcPr>
            <w:tcW w:w="957" w:type="pct"/>
          </w:tcPr>
          <w:p w:rsidR="00481ED0" w:rsidRPr="005C1582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Мораш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Анатольевна</w:t>
            </w:r>
          </w:p>
        </w:tc>
        <w:tc>
          <w:tcPr>
            <w:tcW w:w="1010" w:type="pct"/>
          </w:tcPr>
          <w:p w:rsidR="00481ED0" w:rsidRPr="005C1582" w:rsidRDefault="00481ED0" w:rsidP="005C1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28.06.2008г.</w:t>
            </w:r>
            <w:r w:rsidR="00123CCD"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Омская</w:t>
            </w: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государственная</w:t>
            </w: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медицинская академия</w:t>
            </w:r>
            <w:r w:rsidR="00123CCD"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A5D28"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  <w:r w:rsidR="008A5D28"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6" w:type="pct"/>
          </w:tcPr>
          <w:p w:rsidR="00481ED0" w:rsidRPr="005C1582" w:rsidRDefault="00123CCD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6" w:type="pct"/>
          </w:tcPr>
          <w:p w:rsidR="00481ED0" w:rsidRPr="005C1582" w:rsidRDefault="00123CCD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12.03.2018г.-05.05.2018г.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«Терапия»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ОГМА</w:t>
            </w:r>
          </w:p>
        </w:tc>
        <w:tc>
          <w:tcPr>
            <w:tcW w:w="741" w:type="pct"/>
          </w:tcPr>
          <w:p w:rsidR="00481ED0" w:rsidRPr="005C1582" w:rsidRDefault="00481ED0" w:rsidP="00481E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64707 от 12.05.2018г.</w:t>
            </w: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23CCD"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12.05.2023</w:t>
            </w: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123CCD"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«Терапия»</w:t>
            </w:r>
          </w:p>
          <w:p w:rsidR="00481ED0" w:rsidRPr="005C1582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D28" w:rsidRPr="005C1582" w:rsidTr="005C1582">
        <w:tc>
          <w:tcPr>
            <w:tcW w:w="957" w:type="pct"/>
          </w:tcPr>
          <w:p w:rsidR="00481ED0" w:rsidRPr="005C1582" w:rsidRDefault="001B3EF9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Наталья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Викторовна</w:t>
            </w:r>
          </w:p>
        </w:tc>
        <w:tc>
          <w:tcPr>
            <w:tcW w:w="1010" w:type="pct"/>
          </w:tcPr>
          <w:p w:rsidR="00481ED0" w:rsidRPr="005C1582" w:rsidRDefault="001B3EF9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29.06.2000г.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Акмолинский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государственный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медицинский институт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5D28" w:rsidRPr="005C15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="008A5D28" w:rsidRPr="005C15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6" w:type="pct"/>
          </w:tcPr>
          <w:p w:rsidR="00481ED0" w:rsidRPr="005C1582" w:rsidRDefault="001B3EF9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6" w:type="pct"/>
          </w:tcPr>
          <w:p w:rsidR="00481ED0" w:rsidRPr="005C1582" w:rsidRDefault="001B3EF9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18.01.2021г.-13.02.2021г.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«Терапия» ОГМА,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14.05.2018-09.06.2018г.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«Ультразвуковая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диагностика» ОГМА,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23.03.2020г.-18.04.2020г.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«Эндокринология» ОГМА</w:t>
            </w:r>
          </w:p>
        </w:tc>
        <w:tc>
          <w:tcPr>
            <w:tcW w:w="741" w:type="pct"/>
          </w:tcPr>
          <w:p w:rsidR="00481ED0" w:rsidRPr="005C1582" w:rsidRDefault="001B3EF9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54091 от 13.02.2021г. до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13.02.2026г. «Терапия»,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65127 от 09.06.2018г. до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09.06.2023г.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«Ультразвуковая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диагностика»,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73474 от 18.04.2020г. до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18.04.2025г.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«Эндокринология»</w:t>
            </w:r>
          </w:p>
        </w:tc>
      </w:tr>
      <w:tr w:rsidR="008A5D28" w:rsidRPr="005C1582" w:rsidTr="005C1582">
        <w:tc>
          <w:tcPr>
            <w:tcW w:w="957" w:type="pct"/>
          </w:tcPr>
          <w:p w:rsidR="00481ED0" w:rsidRPr="005C1582" w:rsidRDefault="009208E2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Ворфоломеева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Ольга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010" w:type="pct"/>
          </w:tcPr>
          <w:p w:rsidR="00481ED0" w:rsidRPr="005C1582" w:rsidRDefault="009208E2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27.06.2012г.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Омская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государственная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медицинская академия «Лечебное дело»</w:t>
            </w:r>
          </w:p>
        </w:tc>
        <w:tc>
          <w:tcPr>
            <w:tcW w:w="976" w:type="pct"/>
          </w:tcPr>
          <w:p w:rsidR="00481ED0" w:rsidRPr="005C1582" w:rsidRDefault="009208E2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210C5" w:rsidRPr="005C1582" w:rsidRDefault="00C210C5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0C5" w:rsidRPr="005C1582" w:rsidRDefault="00C210C5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pct"/>
          </w:tcPr>
          <w:p w:rsidR="00481ED0" w:rsidRPr="005C1582" w:rsidRDefault="00481ED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481ED0" w:rsidRPr="005C1582" w:rsidRDefault="009208E2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64986 от 09.06.2018г. до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09.06.2023г. 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A5D28" w:rsidRPr="005C1582" w:rsidTr="005C1582">
        <w:tc>
          <w:tcPr>
            <w:tcW w:w="957" w:type="pct"/>
          </w:tcPr>
          <w:p w:rsidR="00481ED0" w:rsidRPr="005C1582" w:rsidRDefault="00C210C5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Прокопенко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Светлана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Валерьевна</w:t>
            </w:r>
          </w:p>
        </w:tc>
        <w:tc>
          <w:tcPr>
            <w:tcW w:w="1010" w:type="pct"/>
          </w:tcPr>
          <w:p w:rsidR="00481ED0" w:rsidRPr="005C1582" w:rsidRDefault="00C210C5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16.06.1992г.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Омский медицинский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институт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«Лечебное дело»</w:t>
            </w:r>
          </w:p>
        </w:tc>
        <w:tc>
          <w:tcPr>
            <w:tcW w:w="976" w:type="pct"/>
          </w:tcPr>
          <w:p w:rsidR="007B5991" w:rsidRPr="005C1582" w:rsidRDefault="007B5991" w:rsidP="007B5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Вторая, </w:t>
            </w:r>
          </w:p>
          <w:p w:rsidR="007B5991" w:rsidRPr="005C1582" w:rsidRDefault="007B5991" w:rsidP="007B5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05.07.2018 год, </w:t>
            </w:r>
          </w:p>
          <w:p w:rsidR="00481ED0" w:rsidRPr="005C1582" w:rsidRDefault="007B5991" w:rsidP="007B5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  <w:tc>
          <w:tcPr>
            <w:tcW w:w="1316" w:type="pct"/>
          </w:tcPr>
          <w:p w:rsidR="00481ED0" w:rsidRPr="005C1582" w:rsidRDefault="00D8763C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11.09.2022г.-07.10.2022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ОГМА «Клиническая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лабораторная диагностика»</w:t>
            </w:r>
          </w:p>
        </w:tc>
        <w:tc>
          <w:tcPr>
            <w:tcW w:w="741" w:type="pct"/>
          </w:tcPr>
          <w:p w:rsidR="00481ED0" w:rsidRPr="005C1582" w:rsidRDefault="00D8763C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61387 от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07.10.2022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t>г. д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07.10.2027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«Клиническая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лабораторная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диагностика»</w:t>
            </w:r>
          </w:p>
        </w:tc>
      </w:tr>
      <w:tr w:rsidR="008A5D28" w:rsidRPr="005C1582" w:rsidTr="005C1582">
        <w:trPr>
          <w:trHeight w:val="1328"/>
        </w:trPr>
        <w:tc>
          <w:tcPr>
            <w:tcW w:w="957" w:type="pct"/>
          </w:tcPr>
          <w:p w:rsidR="00481ED0" w:rsidRPr="005C1582" w:rsidRDefault="007B5991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Трибухина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Ирина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Олеговна</w:t>
            </w:r>
          </w:p>
        </w:tc>
        <w:tc>
          <w:tcPr>
            <w:tcW w:w="1010" w:type="pct"/>
          </w:tcPr>
          <w:p w:rsidR="00481ED0" w:rsidRPr="005C1582" w:rsidRDefault="007B5991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26.06.2014г.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Омская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государственная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медицинская академия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«Лечебное дело»</w:t>
            </w:r>
          </w:p>
        </w:tc>
        <w:tc>
          <w:tcPr>
            <w:tcW w:w="976" w:type="pct"/>
          </w:tcPr>
          <w:p w:rsidR="00481ED0" w:rsidRPr="005C1582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6" w:type="pct"/>
          </w:tcPr>
          <w:p w:rsidR="00481ED0" w:rsidRPr="005C1582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13.01.2020г. -08.02.2020г.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ОГМА «Офтальмология»</w:t>
            </w:r>
          </w:p>
        </w:tc>
        <w:tc>
          <w:tcPr>
            <w:tcW w:w="741" w:type="pct"/>
          </w:tcPr>
          <w:p w:rsidR="00481ED0" w:rsidRPr="005C1582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72033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от 08.02.2020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08.02.2025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B5991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«Офтальмология»</w:t>
            </w:r>
          </w:p>
        </w:tc>
      </w:tr>
      <w:tr w:rsidR="008A5D28" w:rsidRPr="005C1582" w:rsidTr="005C1582">
        <w:tc>
          <w:tcPr>
            <w:tcW w:w="957" w:type="pct"/>
          </w:tcPr>
          <w:p w:rsidR="00481ED0" w:rsidRPr="005C1582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Щербина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Анна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Алексеевна</w:t>
            </w:r>
          </w:p>
        </w:tc>
        <w:tc>
          <w:tcPr>
            <w:tcW w:w="1010" w:type="pct"/>
          </w:tcPr>
          <w:p w:rsidR="00481ED0" w:rsidRPr="005C1582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09.06.2018г. Омский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государственный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медицинский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университет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«Бактериология»</w:t>
            </w:r>
          </w:p>
        </w:tc>
        <w:tc>
          <w:tcPr>
            <w:tcW w:w="976" w:type="pct"/>
          </w:tcPr>
          <w:p w:rsidR="00481ED0" w:rsidRPr="005C1582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6" w:type="pct"/>
          </w:tcPr>
          <w:p w:rsidR="00481ED0" w:rsidRPr="005C1582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1" w:type="pct"/>
          </w:tcPr>
          <w:p w:rsidR="00481ED0" w:rsidRPr="005C1582" w:rsidRDefault="00D61D20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65168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от 09.06.2018г. до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09.06.2023г.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«Бактериология»</w:t>
            </w:r>
          </w:p>
        </w:tc>
      </w:tr>
      <w:tr w:rsidR="008A5D28" w:rsidRPr="005C1582" w:rsidTr="005C1582">
        <w:tc>
          <w:tcPr>
            <w:tcW w:w="957" w:type="pct"/>
          </w:tcPr>
          <w:p w:rsidR="00481ED0" w:rsidRPr="005C1582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Мирзаева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Дилафруз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1010" w:type="pct"/>
          </w:tcPr>
          <w:p w:rsidR="00481ED0" w:rsidRPr="005C1582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25.06.2015г. Омский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государственный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медицинский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университет «Лечебное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дело»</w:t>
            </w:r>
          </w:p>
        </w:tc>
        <w:tc>
          <w:tcPr>
            <w:tcW w:w="976" w:type="pct"/>
          </w:tcPr>
          <w:p w:rsidR="00481ED0" w:rsidRPr="005C1582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6" w:type="pct"/>
          </w:tcPr>
          <w:p w:rsidR="00481ED0" w:rsidRPr="005C1582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1" w:type="pct"/>
          </w:tcPr>
          <w:p w:rsidR="00481ED0" w:rsidRPr="005C1582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36192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от 25.06.2015г. до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25.06.2020г.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«Оториноларингология»</w:t>
            </w:r>
          </w:p>
        </w:tc>
      </w:tr>
      <w:tr w:rsidR="008A5D28" w:rsidRPr="005C1582" w:rsidTr="005C1582">
        <w:tc>
          <w:tcPr>
            <w:tcW w:w="957" w:type="pct"/>
          </w:tcPr>
          <w:p w:rsidR="00481ED0" w:rsidRPr="005C1582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Негодаева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Татьяна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Анатольевна</w:t>
            </w:r>
          </w:p>
        </w:tc>
        <w:tc>
          <w:tcPr>
            <w:tcW w:w="1010" w:type="pct"/>
          </w:tcPr>
          <w:p w:rsidR="00481ED0" w:rsidRPr="005C1582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22.06.1984г.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Омский медицинский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институт </w:t>
            </w:r>
            <w:r w:rsidR="008A5D28" w:rsidRPr="005C15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="008A5D28" w:rsidRPr="005C15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6" w:type="pct"/>
          </w:tcPr>
          <w:p w:rsidR="00481ED0" w:rsidRPr="005C1582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6" w:type="pct"/>
          </w:tcPr>
          <w:p w:rsidR="00481ED0" w:rsidRPr="005C1582" w:rsidRDefault="00B55C9E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19.11.2018г.-15.12.2018г.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«Стоматология детская»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ОГМА,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5A89" w:rsidRPr="005C1582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г.-</w:t>
            </w:r>
            <w:r w:rsidR="00AC5A89" w:rsidRPr="005C1582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«Стоматология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терапевтическая» ОГМУ</w:t>
            </w:r>
          </w:p>
        </w:tc>
        <w:tc>
          <w:tcPr>
            <w:tcW w:w="741" w:type="pct"/>
          </w:tcPr>
          <w:p w:rsidR="00481ED0" w:rsidRPr="005C1582" w:rsidRDefault="00AC5A89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04/20-С182 от 13.04.2020</w:t>
            </w:r>
            <w:r w:rsidR="00B55C9E" w:rsidRPr="005C1582">
              <w:rPr>
                <w:rFonts w:ascii="Times New Roman" w:hAnsi="Times New Roman" w:cs="Times New Roman"/>
                <w:sz w:val="20"/>
                <w:szCs w:val="20"/>
              </w:rPr>
              <w:t>г. до</w:t>
            </w:r>
            <w:r w:rsidR="00B55C9E"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13.04.2025</w:t>
            </w:r>
            <w:r w:rsidR="00B55C9E" w:rsidRPr="005C158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55C9E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Стоматология</w:t>
            </w:r>
            <w:r w:rsidR="00B55C9E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терапевтическая</w:t>
            </w:r>
          </w:p>
        </w:tc>
      </w:tr>
      <w:tr w:rsidR="0036206D" w:rsidRPr="005C1582" w:rsidTr="005C1582">
        <w:trPr>
          <w:trHeight w:val="562"/>
        </w:trPr>
        <w:tc>
          <w:tcPr>
            <w:tcW w:w="957" w:type="pct"/>
          </w:tcPr>
          <w:p w:rsidR="0036206D" w:rsidRPr="005C1582" w:rsidRDefault="0036206D" w:rsidP="0048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Хамуталиев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Ойбек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Хамдамович</w:t>
            </w:r>
            <w:proofErr w:type="spellEnd"/>
          </w:p>
        </w:tc>
        <w:tc>
          <w:tcPr>
            <w:tcW w:w="1010" w:type="pct"/>
          </w:tcPr>
          <w:p w:rsidR="004948FF" w:rsidRPr="005C1582" w:rsidRDefault="004948FF" w:rsidP="0048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25.08.2016 год, </w:t>
            </w: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Ошский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университет, </w:t>
            </w:r>
          </w:p>
          <w:p w:rsidR="0036206D" w:rsidRPr="005C1582" w:rsidRDefault="008A5D28" w:rsidP="0048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948FF" w:rsidRPr="005C1582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6" w:type="pct"/>
          </w:tcPr>
          <w:p w:rsidR="0036206D" w:rsidRPr="005C1582" w:rsidRDefault="004948FF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6" w:type="pct"/>
          </w:tcPr>
          <w:p w:rsidR="0036206D" w:rsidRPr="005C1582" w:rsidRDefault="008A5D28" w:rsidP="0048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07.12.2020г.-30.12.2020г.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«Терапия»</w:t>
            </w:r>
          </w:p>
        </w:tc>
        <w:tc>
          <w:tcPr>
            <w:tcW w:w="741" w:type="pct"/>
          </w:tcPr>
          <w:p w:rsidR="0036206D" w:rsidRPr="005C1582" w:rsidRDefault="008A5D28" w:rsidP="005C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08872 от 30.12.2020г.</w:t>
            </w: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30.12.2025г.,</w:t>
            </w: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«Терапия»</w:t>
            </w:r>
            <w:r w:rsidR="005C1582"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206D" w:rsidRPr="005C1582" w:rsidTr="005C1582">
        <w:trPr>
          <w:trHeight w:val="1141"/>
        </w:trPr>
        <w:tc>
          <w:tcPr>
            <w:tcW w:w="957" w:type="pct"/>
          </w:tcPr>
          <w:p w:rsidR="0036206D" w:rsidRPr="005C1582" w:rsidRDefault="0036206D" w:rsidP="0048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Янгибаева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Нафисахон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Абдумажитовна</w:t>
            </w:r>
            <w:proofErr w:type="spellEnd"/>
          </w:p>
        </w:tc>
        <w:tc>
          <w:tcPr>
            <w:tcW w:w="1010" w:type="pct"/>
          </w:tcPr>
          <w:p w:rsidR="00A41F48" w:rsidRPr="005C1582" w:rsidRDefault="00A41F48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31.07.2017 год, </w:t>
            </w: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Жалал-Абадский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университет, </w:t>
            </w:r>
          </w:p>
          <w:p w:rsidR="0036206D" w:rsidRPr="005C1582" w:rsidRDefault="00A41F48" w:rsidP="00A41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976" w:type="pct"/>
          </w:tcPr>
          <w:p w:rsidR="0036206D" w:rsidRPr="005C1582" w:rsidRDefault="004948FF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6" w:type="pct"/>
          </w:tcPr>
          <w:p w:rsidR="0036206D" w:rsidRPr="005C1582" w:rsidRDefault="00A41F48" w:rsidP="0048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  <w:r w:rsidR="008A5D28" w:rsidRPr="005C1582">
              <w:rPr>
                <w:rFonts w:ascii="Times New Roman" w:hAnsi="Times New Roman" w:cs="Times New Roman"/>
                <w:sz w:val="20"/>
                <w:szCs w:val="20"/>
              </w:rPr>
              <w:t>.2018г.-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r w:rsidR="008A5D28" w:rsidRPr="005C1582">
              <w:rPr>
                <w:rFonts w:ascii="Times New Roman" w:hAnsi="Times New Roman" w:cs="Times New Roman"/>
                <w:sz w:val="20"/>
                <w:szCs w:val="20"/>
              </w:rPr>
              <w:t>.2018г.</w:t>
            </w:r>
            <w:r w:rsidR="008A5D28"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«Терапия»</w:t>
            </w:r>
            <w:r w:rsidR="008A5D28"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1" w:type="pct"/>
          </w:tcPr>
          <w:p w:rsidR="0036206D" w:rsidRPr="005C1582" w:rsidRDefault="00A41F48" w:rsidP="005C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УП/2018/12/422 от 27.12</w:t>
            </w:r>
            <w:r w:rsidR="008A5D28"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.2018г.</w:t>
            </w:r>
            <w:r w:rsidR="008A5D28"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27.12</w:t>
            </w:r>
            <w:r w:rsidR="008A5D28"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.2023г.,</w:t>
            </w:r>
            <w:r w:rsidR="008A5D28"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«Терапия»</w:t>
            </w:r>
          </w:p>
        </w:tc>
      </w:tr>
      <w:tr w:rsidR="0036206D" w:rsidRPr="005C1582" w:rsidTr="005C1582">
        <w:tc>
          <w:tcPr>
            <w:tcW w:w="957" w:type="pct"/>
          </w:tcPr>
          <w:p w:rsidR="0036206D" w:rsidRPr="005C1582" w:rsidRDefault="0036206D" w:rsidP="0048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Рахманжанов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Отабек</w:t>
            </w:r>
            <w:proofErr w:type="spellEnd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Исламжанович</w:t>
            </w:r>
            <w:proofErr w:type="spellEnd"/>
          </w:p>
        </w:tc>
        <w:tc>
          <w:tcPr>
            <w:tcW w:w="1010" w:type="pct"/>
          </w:tcPr>
          <w:p w:rsidR="008A5D28" w:rsidRPr="005C1582" w:rsidRDefault="00A41F48" w:rsidP="008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  <w:r w:rsidR="008A5D28"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  <w:proofErr w:type="spellStart"/>
            <w:r w:rsidR="008A5D28" w:rsidRPr="005C1582">
              <w:rPr>
                <w:rFonts w:ascii="Times New Roman" w:hAnsi="Times New Roman" w:cs="Times New Roman"/>
                <w:sz w:val="20"/>
                <w:szCs w:val="20"/>
              </w:rPr>
              <w:t>Жалал-Абадский</w:t>
            </w:r>
            <w:proofErr w:type="spellEnd"/>
            <w:r w:rsidR="008A5D28" w:rsidRPr="005C158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университет, </w:t>
            </w:r>
          </w:p>
          <w:p w:rsidR="0036206D" w:rsidRPr="005C1582" w:rsidRDefault="008A5D28" w:rsidP="008A5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976" w:type="pct"/>
          </w:tcPr>
          <w:p w:rsidR="0036206D" w:rsidRPr="005C1582" w:rsidRDefault="004948FF" w:rsidP="00481E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16" w:type="pct"/>
          </w:tcPr>
          <w:p w:rsidR="0036206D" w:rsidRPr="005C1582" w:rsidRDefault="008A5D28" w:rsidP="0048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582">
              <w:rPr>
                <w:rFonts w:ascii="Times New Roman" w:hAnsi="Times New Roman" w:cs="Times New Roman"/>
                <w:sz w:val="20"/>
                <w:szCs w:val="20"/>
              </w:rPr>
              <w:t>07.12.2020г.-30.12.2020г.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  <w:t>«Актуальные вопросы неврологии»</w:t>
            </w:r>
            <w:r w:rsidRPr="005C158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41" w:type="pct"/>
          </w:tcPr>
          <w:p w:rsidR="008A5D28" w:rsidRPr="005C1582" w:rsidRDefault="008A5D28" w:rsidP="008A5D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7186 от 30.12.2020г.</w:t>
            </w: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30.12.2025г.,</w:t>
            </w:r>
            <w:r w:rsidRPr="005C1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«Неврология»</w:t>
            </w:r>
          </w:p>
          <w:p w:rsidR="0036206D" w:rsidRPr="005C1582" w:rsidRDefault="0036206D" w:rsidP="0048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ED0" w:rsidRPr="00481ED0" w:rsidRDefault="00481ED0" w:rsidP="00481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1ED0" w:rsidRPr="00481ED0" w:rsidSect="005C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13"/>
    <w:rsid w:val="00123CCD"/>
    <w:rsid w:val="001B3EF9"/>
    <w:rsid w:val="0036206D"/>
    <w:rsid w:val="003639AD"/>
    <w:rsid w:val="00481ED0"/>
    <w:rsid w:val="004948FF"/>
    <w:rsid w:val="004D4779"/>
    <w:rsid w:val="005C1582"/>
    <w:rsid w:val="007B5991"/>
    <w:rsid w:val="008A5D28"/>
    <w:rsid w:val="009208E2"/>
    <w:rsid w:val="00973D13"/>
    <w:rsid w:val="00A41F48"/>
    <w:rsid w:val="00A70984"/>
    <w:rsid w:val="00AC5A89"/>
    <w:rsid w:val="00B55C9E"/>
    <w:rsid w:val="00C210C5"/>
    <w:rsid w:val="00D61D20"/>
    <w:rsid w:val="00D8763C"/>
    <w:rsid w:val="00F0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A8D2-9FBF-44B0-9FED-B263BB45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</cp:revision>
  <dcterms:created xsi:type="dcterms:W3CDTF">2022-12-02T04:10:00Z</dcterms:created>
  <dcterms:modified xsi:type="dcterms:W3CDTF">2022-12-02T04:10:00Z</dcterms:modified>
</cp:coreProperties>
</file>